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788" w:rsidRPr="00270BAC" w:rsidRDefault="00270BAC" w:rsidP="00270B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BAC">
        <w:rPr>
          <w:rFonts w:ascii="Times New Roman" w:hAnsi="Times New Roman" w:cs="Times New Roman"/>
          <w:b/>
          <w:sz w:val="28"/>
          <w:szCs w:val="28"/>
        </w:rPr>
        <w:t>KẾ HOẠCH TỔ CHỨC HOẠT ĐỘNG STEAM</w:t>
      </w:r>
    </w:p>
    <w:p w:rsidR="00270BAC" w:rsidRPr="00270BAC" w:rsidRDefault="00270BAC" w:rsidP="00270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0BAC">
        <w:rPr>
          <w:rFonts w:ascii="Times New Roman" w:hAnsi="Times New Roman" w:cs="Times New Roman"/>
          <w:sz w:val="28"/>
          <w:szCs w:val="28"/>
        </w:rPr>
        <w:t>Dự án: Làm cầu bắc qua sông</w:t>
      </w:r>
    </w:p>
    <w:p w:rsidR="00270BAC" w:rsidRPr="00270BAC" w:rsidRDefault="00270BAC" w:rsidP="00270B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270BAC">
        <w:rPr>
          <w:rFonts w:ascii="Times New Roman" w:hAnsi="Times New Roman" w:cs="Times New Roman"/>
          <w:sz w:val="28"/>
          <w:szCs w:val="28"/>
        </w:rPr>
        <w:t>Lớp: Mẫu giáo nhỡ B4</w:t>
      </w:r>
    </w:p>
    <w:p w:rsidR="003F4ED3" w:rsidRDefault="00270BAC" w:rsidP="003F4E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70BAC">
        <w:rPr>
          <w:rFonts w:ascii="Times New Roman" w:hAnsi="Times New Roman" w:cs="Times New Roman"/>
          <w:sz w:val="28"/>
          <w:szCs w:val="28"/>
        </w:rPr>
        <w:t>Giáo viên thực hiện: Nguyễn Thị Thoa</w:t>
      </w:r>
    </w:p>
    <w:p w:rsidR="003F4ED3" w:rsidRDefault="003F4ED3" w:rsidP="003F4E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Ngày thực hiện: </w:t>
      </w:r>
      <w:r w:rsidR="007F02F8">
        <w:rPr>
          <w:rFonts w:ascii="Times New Roman" w:hAnsi="Times New Roman" w:cs="Times New Roman"/>
          <w:sz w:val="28"/>
          <w:szCs w:val="28"/>
        </w:rPr>
        <w:t>20/01/2021</w:t>
      </w:r>
    </w:p>
    <w:p w:rsidR="00270BAC" w:rsidRDefault="00270BAC" w:rsidP="00270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1985"/>
        <w:gridCol w:w="1843"/>
        <w:gridCol w:w="1559"/>
        <w:gridCol w:w="4536"/>
      </w:tblGrid>
      <w:tr w:rsidR="00270BAC" w:rsidTr="00F4601A">
        <w:trPr>
          <w:trHeight w:val="860"/>
        </w:trPr>
        <w:tc>
          <w:tcPr>
            <w:tcW w:w="1985" w:type="dxa"/>
            <w:vAlign w:val="center"/>
          </w:tcPr>
          <w:p w:rsidR="00270BAC" w:rsidRPr="00270BAC" w:rsidRDefault="00270BAC" w:rsidP="00270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BAC">
              <w:rPr>
                <w:rFonts w:ascii="Times New Roman" w:hAnsi="Times New Roman" w:cs="Times New Roman"/>
                <w:b/>
                <w:sz w:val="28"/>
                <w:szCs w:val="28"/>
              </w:rPr>
              <w:t>Tên hoạt động học</w:t>
            </w:r>
          </w:p>
        </w:tc>
        <w:tc>
          <w:tcPr>
            <w:tcW w:w="1843" w:type="dxa"/>
            <w:vAlign w:val="center"/>
          </w:tcPr>
          <w:p w:rsidR="00270BAC" w:rsidRPr="00270BAC" w:rsidRDefault="00270BAC" w:rsidP="00270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BAC">
              <w:rPr>
                <w:rFonts w:ascii="Times New Roman" w:hAnsi="Times New Roman" w:cs="Times New Roman"/>
                <w:b/>
                <w:sz w:val="28"/>
                <w:szCs w:val="28"/>
              </w:rPr>
              <w:t>Mục đích yêu cầu</w:t>
            </w:r>
          </w:p>
        </w:tc>
        <w:tc>
          <w:tcPr>
            <w:tcW w:w="1559" w:type="dxa"/>
            <w:vAlign w:val="center"/>
          </w:tcPr>
          <w:p w:rsidR="00270BAC" w:rsidRPr="00270BAC" w:rsidRDefault="00270BAC" w:rsidP="00270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BAC">
              <w:rPr>
                <w:rFonts w:ascii="Times New Roman" w:hAnsi="Times New Roman" w:cs="Times New Roman"/>
                <w:b/>
                <w:sz w:val="28"/>
                <w:szCs w:val="28"/>
              </w:rPr>
              <w:t>Chuẩn bị</w:t>
            </w:r>
          </w:p>
        </w:tc>
        <w:tc>
          <w:tcPr>
            <w:tcW w:w="4536" w:type="dxa"/>
            <w:vAlign w:val="center"/>
          </w:tcPr>
          <w:p w:rsidR="00270BAC" w:rsidRPr="00270BAC" w:rsidRDefault="00270BAC" w:rsidP="00270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BAC">
              <w:rPr>
                <w:rFonts w:ascii="Times New Roman" w:hAnsi="Times New Roman" w:cs="Times New Roman"/>
                <w:b/>
                <w:sz w:val="28"/>
                <w:szCs w:val="28"/>
              </w:rPr>
              <w:t>Cách tiến hành</w:t>
            </w:r>
          </w:p>
        </w:tc>
      </w:tr>
      <w:tr w:rsidR="00270BAC" w:rsidTr="003F7D10">
        <w:tc>
          <w:tcPr>
            <w:tcW w:w="1985" w:type="dxa"/>
          </w:tcPr>
          <w:p w:rsidR="00270BAC" w:rsidRDefault="00270BAC" w:rsidP="001D1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C">
              <w:rPr>
                <w:rFonts w:ascii="Times New Roman" w:hAnsi="Times New Roman" w:cs="Times New Roman"/>
                <w:b/>
                <w:sz w:val="28"/>
                <w:szCs w:val="28"/>
              </w:rPr>
              <w:t>Dự án STEAM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Làm cầu bắc qua sông</w:t>
            </w:r>
          </w:p>
          <w:p w:rsidR="00270BAC" w:rsidRDefault="00270BAC" w:rsidP="001D1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6AB">
              <w:rPr>
                <w:rFonts w:ascii="Times New Roman" w:hAnsi="Times New Roman" w:cs="Times New Roman"/>
                <w:b/>
                <w:sz w:val="28"/>
                <w:szCs w:val="28"/>
              </w:rPr>
              <w:t>S: Khoa học: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Trẻ khám phá tác dụng và nguyên tắc của cầu qua sông và vì sao</w:t>
            </w:r>
            <w:r w:rsidR="001D16AB">
              <w:rPr>
                <w:rFonts w:ascii="Times New Roman" w:hAnsi="Times New Roman" w:cs="Times New Roman"/>
                <w:sz w:val="28"/>
                <w:szCs w:val="28"/>
              </w:rPr>
              <w:t xml:space="preserve"> cầu có thể đứng vững.</w:t>
            </w:r>
          </w:p>
          <w:p w:rsidR="001D16AB" w:rsidRDefault="002A310A" w:rsidP="001D1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T: </w:t>
            </w:r>
            <w:r w:rsidR="001D16AB" w:rsidRPr="001D16AB">
              <w:rPr>
                <w:rFonts w:ascii="Times New Roman" w:hAnsi="Times New Roman" w:cs="Times New Roman"/>
                <w:b/>
                <w:sz w:val="28"/>
                <w:szCs w:val="28"/>
              </w:rPr>
              <w:t>Công nghệ:</w:t>
            </w:r>
            <w:r w:rsidR="001D16AB">
              <w:rPr>
                <w:rFonts w:ascii="Times New Roman" w:hAnsi="Times New Roman" w:cs="Times New Roman"/>
                <w:sz w:val="28"/>
                <w:szCs w:val="28"/>
              </w:rPr>
              <w:t xml:space="preserve"> Sử dụng thiết bị công nghệ cho trẻ khám phá và tìm hiểu cầu được xây dựng thế nào?</w:t>
            </w:r>
          </w:p>
          <w:p w:rsidR="001D16AB" w:rsidRDefault="002A310A" w:rsidP="001D1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E: </w:t>
            </w:r>
            <w:r w:rsidR="001D16AB" w:rsidRPr="001D16AB">
              <w:rPr>
                <w:rFonts w:ascii="Times New Roman" w:hAnsi="Times New Roman" w:cs="Times New Roman"/>
                <w:b/>
                <w:sz w:val="28"/>
                <w:szCs w:val="28"/>
              </w:rPr>
              <w:t>Chế tạo:</w:t>
            </w:r>
            <w:r w:rsidR="001D16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D16AB" w:rsidRPr="001D16AB">
              <w:rPr>
                <w:rFonts w:ascii="Times New Roman" w:hAnsi="Times New Roman" w:cs="Times New Roman"/>
                <w:sz w:val="28"/>
                <w:szCs w:val="28"/>
              </w:rPr>
              <w:t>Trẻ chế tạo cầu</w:t>
            </w:r>
            <w:r w:rsidR="001D16AB">
              <w:rPr>
                <w:rFonts w:ascii="Times New Roman" w:hAnsi="Times New Roman" w:cs="Times New Roman"/>
                <w:sz w:val="28"/>
                <w:szCs w:val="28"/>
              </w:rPr>
              <w:t xml:space="preserve"> có thể bắc qua sông.</w:t>
            </w:r>
          </w:p>
          <w:p w:rsidR="001D16AB" w:rsidRDefault="002A310A" w:rsidP="001D1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M: </w:t>
            </w:r>
            <w:r w:rsidR="001D16AB" w:rsidRPr="001D16AB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r w:rsidR="001D16AB">
              <w:rPr>
                <w:rFonts w:ascii="Times New Roman" w:hAnsi="Times New Roman" w:cs="Times New Roman"/>
                <w:sz w:val="28"/>
                <w:szCs w:val="28"/>
              </w:rPr>
              <w:t>: Đo lường</w:t>
            </w:r>
          </w:p>
          <w:p w:rsidR="001D16AB" w:rsidRPr="001D16AB" w:rsidRDefault="002A310A" w:rsidP="001D16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1D16AB" w:rsidRPr="001D16AB">
              <w:rPr>
                <w:rFonts w:ascii="Times New Roman" w:hAnsi="Times New Roman" w:cs="Times New Roman"/>
                <w:b/>
                <w:sz w:val="28"/>
                <w:szCs w:val="28"/>
              </w:rPr>
              <w:t>Nghệ</w:t>
            </w:r>
            <w:proofErr w:type="gramEnd"/>
            <w:r w:rsidR="001D16AB" w:rsidRPr="001D16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thuật:</w:t>
            </w:r>
            <w:r w:rsidR="001D16AB">
              <w:rPr>
                <w:rFonts w:ascii="Times New Roman" w:hAnsi="Times New Roman" w:cs="Times New Roman"/>
                <w:sz w:val="28"/>
                <w:szCs w:val="28"/>
              </w:rPr>
              <w:t xml:space="preserve"> Trẻ biết vẽ và trang trí cây cầu.</w:t>
            </w:r>
          </w:p>
        </w:tc>
        <w:tc>
          <w:tcPr>
            <w:tcW w:w="1843" w:type="dxa"/>
          </w:tcPr>
          <w:p w:rsidR="00270BAC" w:rsidRPr="0030133A" w:rsidRDefault="0030133A" w:rsidP="00301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33A">
              <w:rPr>
                <w:rFonts w:ascii="Times New Roman" w:hAnsi="Times New Roman" w:cs="Times New Roman"/>
                <w:b/>
                <w:sz w:val="28"/>
                <w:szCs w:val="28"/>
              </w:rPr>
              <w:t>1. Kiến thức:</w:t>
            </w:r>
          </w:p>
          <w:p w:rsidR="0030133A" w:rsidRDefault="0030133A" w:rsidP="0030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-Trẻ hiểu nội dung và biết cách xử lí tình huống trong chuyện</w:t>
            </w:r>
          </w:p>
          <w:p w:rsidR="0030133A" w:rsidRDefault="0030133A" w:rsidP="0030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-Trẻ nhận biết và gọi tên được cảm xúc của nhân vật trong truyện/video</w:t>
            </w:r>
          </w:p>
          <w:p w:rsidR="0030133A" w:rsidRDefault="0030133A" w:rsidP="0030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-Trẻ biết cấu tạo và tác dụng của cây cầu.</w:t>
            </w:r>
          </w:p>
          <w:p w:rsidR="0030133A" w:rsidRPr="0030133A" w:rsidRDefault="00852FC2" w:rsidP="00301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0133A" w:rsidRPr="00301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30133A">
              <w:rPr>
                <w:rFonts w:ascii="Times New Roman" w:hAnsi="Times New Roman" w:cs="Times New Roman"/>
                <w:b/>
                <w:sz w:val="28"/>
                <w:szCs w:val="28"/>
              </w:rPr>
              <w:t>Kỹ năng</w:t>
            </w:r>
            <w:r w:rsidR="0030133A" w:rsidRPr="0030133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0133A" w:rsidRDefault="00852FC2" w:rsidP="0030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-Rèn kỹ năng tư duy logic, ghi nhớ, phát hiện.</w:t>
            </w:r>
          </w:p>
          <w:p w:rsidR="00852FC2" w:rsidRDefault="00852FC2" w:rsidP="0030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-Trẻ có kỹ năng nghe, hiểu câu chuyện.</w:t>
            </w:r>
          </w:p>
          <w:p w:rsidR="00852FC2" w:rsidRDefault="00852FC2" w:rsidP="0030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-Trẻ có kỹ năng sáng tạo, thiết kế cây cầu.</w:t>
            </w:r>
          </w:p>
          <w:p w:rsidR="004C17D6" w:rsidRDefault="004C17D6" w:rsidP="0030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-Trẻ trả lời câu rõ ràng nhớ lờ</w:t>
            </w:r>
            <w:r w:rsidR="00320DFC">
              <w:rPr>
                <w:rFonts w:ascii="Times New Roman" w:hAnsi="Times New Roman" w:cs="Times New Roman"/>
                <w:sz w:val="28"/>
                <w:szCs w:val="28"/>
              </w:rPr>
              <w:t>i thoại.</w:t>
            </w:r>
          </w:p>
          <w:p w:rsidR="00320DFC" w:rsidRDefault="00320DFC" w:rsidP="00320D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01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Thái độ</w:t>
            </w:r>
            <w:r w:rsidRPr="0030133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20DFC" w:rsidRDefault="00320DFC" w:rsidP="00320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-Trẻ tham gia tích cực vào hoạt động.</w:t>
            </w:r>
          </w:p>
          <w:p w:rsidR="00C81BE8" w:rsidRDefault="00C81BE8" w:rsidP="00320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-Trẻ yêu thương các bạn miền núi phải đi học vất vả, trèo đèo lội suối.</w:t>
            </w:r>
          </w:p>
          <w:p w:rsidR="004C6978" w:rsidRPr="00C81BE8" w:rsidRDefault="004C6978" w:rsidP="00320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Trẻ biết tiết kiệm, tái sử dụng các nguyên liệu để bảo vệ môi trường</w:t>
            </w:r>
            <w:r w:rsidR="00706C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0DFC" w:rsidRDefault="00320DFC" w:rsidP="00301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0BAC" w:rsidRPr="00706C16" w:rsidRDefault="00706C16" w:rsidP="0070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C1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1.Đồ dùng của cô:</w:t>
            </w:r>
          </w:p>
          <w:p w:rsidR="00706C16" w:rsidRDefault="00706C16" w:rsidP="0070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-Chuyện “ Đôi bạn thân”</w:t>
            </w:r>
          </w:p>
          <w:p w:rsidR="00706C16" w:rsidRDefault="00706C16" w:rsidP="0070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Video về cây cầu, video về bạn nhỏ miền núi đi học vượt sông.</w:t>
            </w:r>
          </w:p>
          <w:p w:rsidR="00947165" w:rsidRDefault="00947165" w:rsidP="0070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Mô hình dòng sông.</w:t>
            </w:r>
          </w:p>
          <w:p w:rsidR="00F4601A" w:rsidRPr="00706C16" w:rsidRDefault="00F4601A" w:rsidP="00F46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06C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.Đồ dùng của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trẻ</w:t>
            </w:r>
            <w:r w:rsidRPr="00706C1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4601A" w:rsidRDefault="00F4601A" w:rsidP="0070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-Bút chì, giấy A4</w:t>
            </w:r>
          </w:p>
          <w:p w:rsidR="00F4601A" w:rsidRDefault="00F4601A" w:rsidP="0070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-Nguyên liệu làm cầu: Lego, bìa cattong, lõi giấy vệ sinh, vỏ sữa chua, băng dính đất nặn…</w:t>
            </w:r>
          </w:p>
          <w:p w:rsidR="00947165" w:rsidRDefault="00947165" w:rsidP="0070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Bàn đủ cho số trẻ.</w:t>
            </w:r>
          </w:p>
          <w:p w:rsidR="00F4601A" w:rsidRDefault="00F4601A" w:rsidP="0070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-Nhạc không lời</w:t>
            </w:r>
          </w:p>
          <w:p w:rsidR="00F4601A" w:rsidRDefault="00F4601A" w:rsidP="0070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Địa điểm: phòng học gọn gàng, sạch sẽ.</w:t>
            </w:r>
          </w:p>
        </w:tc>
        <w:tc>
          <w:tcPr>
            <w:tcW w:w="4536" w:type="dxa"/>
          </w:tcPr>
          <w:p w:rsidR="00270BAC" w:rsidRDefault="003F7D10" w:rsidP="003F7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D10">
              <w:rPr>
                <w:rFonts w:ascii="Times New Roman" w:hAnsi="Times New Roman" w:cs="Times New Roman"/>
                <w:b/>
                <w:sz w:val="28"/>
                <w:szCs w:val="28"/>
              </w:rPr>
              <w:t>1.Ổn định tổ chức</w:t>
            </w:r>
          </w:p>
          <w:p w:rsidR="003F7D10" w:rsidRDefault="003F7D10" w:rsidP="0018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D10">
              <w:rPr>
                <w:rFonts w:ascii="Times New Roman" w:hAnsi="Times New Roman" w:cs="Times New Roman"/>
                <w:sz w:val="28"/>
                <w:szCs w:val="28"/>
              </w:rPr>
              <w:t xml:space="preserve">-Cô kể cho trẻ nghe câu chuyện </w:t>
            </w:r>
            <w:proofErr w:type="gramStart"/>
            <w:r w:rsidRPr="003F7D10">
              <w:rPr>
                <w:rFonts w:ascii="Times New Roman" w:hAnsi="Times New Roman" w:cs="Times New Roman"/>
                <w:sz w:val="28"/>
                <w:szCs w:val="28"/>
              </w:rPr>
              <w:t>“ Đôi</w:t>
            </w:r>
            <w:proofErr w:type="gramEnd"/>
            <w:r w:rsidRPr="003F7D10">
              <w:rPr>
                <w:rFonts w:ascii="Times New Roman" w:hAnsi="Times New Roman" w:cs="Times New Roman"/>
                <w:sz w:val="28"/>
                <w:szCs w:val="28"/>
              </w:rPr>
              <w:t xml:space="preserve"> bạn </w:t>
            </w:r>
            <w:r w:rsidR="001834FB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r w:rsidRPr="003F7D1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cùng mô hình.</w:t>
            </w:r>
          </w:p>
          <w:p w:rsidR="00751C25" w:rsidRDefault="00751C25" w:rsidP="0018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chuyện đàm thoại với trẻ về nội dung câu chuyện:</w:t>
            </w:r>
          </w:p>
          <w:p w:rsidR="00751C25" w:rsidRDefault="00751C25" w:rsidP="0018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Trong chuyện có những nhân vật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nào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1C25" w:rsidRDefault="00751C25" w:rsidP="0018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Gà và Vịt muốn đi đâu?</w:t>
            </w:r>
          </w:p>
          <w:p w:rsidR="00751C25" w:rsidRDefault="00751C25" w:rsidP="0018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Gà có biết bơi không? Gà cảm thấy như thế nào khi rơi xuống nước?</w:t>
            </w:r>
          </w:p>
          <w:p w:rsidR="00751C25" w:rsidRDefault="00751C25" w:rsidP="0018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Vậy làm thế nào để Gà có thể sang bên kia sông cùng Vịt?</w:t>
            </w:r>
          </w:p>
          <w:p w:rsidR="00751C25" w:rsidRDefault="00751C25" w:rsidP="0018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Giáo viên cho trẻ đóng vai Gà Vịt để xử lí tình huống.</w:t>
            </w:r>
          </w:p>
          <w:p w:rsidR="00751C25" w:rsidRDefault="00751C25" w:rsidP="0018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Trẻ đưa ra phương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giải quyết vấn đề: Làm thuyền cho Gà qua sông, lấy phao cho Gà, Vịt cho Gà ngồi trên lưng rồi bơi sang, làm cầu cho Gà đi sang…..</w:t>
            </w:r>
          </w:p>
          <w:p w:rsidR="00751C25" w:rsidRDefault="00751C25" w:rsidP="0018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Liên hệ thực tế: Giáo viên cho trẻ xem video/ tranh ảnh học sinh miền núi vượt sông đi học mỗi ngày. Đàm thoại:</w:t>
            </w:r>
          </w:p>
          <w:p w:rsidR="00751C25" w:rsidRDefault="00751C25" w:rsidP="0018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Trong tranh/ Video có gì?</w:t>
            </w:r>
          </w:p>
          <w:p w:rsidR="00751C25" w:rsidRDefault="00751C25" w:rsidP="0018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Các bạn nhỏ đi đâu? Các bạn học như thế nào?</w:t>
            </w:r>
          </w:p>
          <w:p w:rsidR="00751C25" w:rsidRDefault="00751C25" w:rsidP="0018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Các bạn cảm thấy như thế nào khi lội sông đi học?</w:t>
            </w:r>
          </w:p>
          <w:p w:rsidR="00751C25" w:rsidRDefault="00751C25" w:rsidP="0018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=&gt; Cảm xúc sợ hãi khi bị nước cuốn, cảm thấy lạnh</w:t>
            </w:r>
            <w:r w:rsidR="00665A58">
              <w:rPr>
                <w:rFonts w:ascii="Times New Roman" w:hAnsi="Times New Roman" w:cs="Times New Roman"/>
                <w:sz w:val="28"/>
                <w:szCs w:val="28"/>
              </w:rPr>
              <w:t>/ bẩn khi bị ướt hết quần áo đi học. Các con muốn giúp đỡ các bạn nhỏ không? Con sẽ làm gì để giúp đỡ các bạn nhỏ qua sông?</w:t>
            </w:r>
          </w:p>
          <w:p w:rsidR="00665A58" w:rsidRDefault="00665A58" w:rsidP="0018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=&gt; Thiết kế và làm 1 cây cầu vững chắc giúp các bạn nhỏ qua sông.</w:t>
            </w:r>
          </w:p>
          <w:p w:rsidR="00665A58" w:rsidRDefault="00665A58" w:rsidP="0018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A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Phương pháp, hình thức tổ chức: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Làm cây cầu có thể qua sông.</w:t>
            </w:r>
          </w:p>
          <w:p w:rsidR="00665A58" w:rsidRDefault="00B27945" w:rsidP="0018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a.</w:t>
            </w:r>
            <w:r w:rsidR="00665A58" w:rsidRPr="00665A58">
              <w:rPr>
                <w:rFonts w:ascii="Times New Roman" w:hAnsi="Times New Roman" w:cs="Times New Roman"/>
                <w:b/>
                <w:sz w:val="28"/>
                <w:szCs w:val="28"/>
              </w:rPr>
              <w:t>Khoa</w:t>
            </w:r>
            <w:proofErr w:type="gramEnd"/>
            <w:r w:rsidR="00665A58" w:rsidRPr="00665A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học- công nghệ:</w:t>
            </w:r>
            <w:r w:rsidR="00665A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65A58" w:rsidRPr="00665A58">
              <w:rPr>
                <w:rFonts w:ascii="Times New Roman" w:hAnsi="Times New Roman" w:cs="Times New Roman"/>
                <w:sz w:val="28"/>
                <w:szCs w:val="28"/>
              </w:rPr>
              <w:t>Giáo viên cho trẻ xem tranh ảnh</w:t>
            </w:r>
            <w:r w:rsidR="00665A58">
              <w:rPr>
                <w:rFonts w:ascii="Times New Roman" w:hAnsi="Times New Roman" w:cs="Times New Roman"/>
                <w:sz w:val="28"/>
                <w:szCs w:val="28"/>
              </w:rPr>
              <w:t>, video cấu tạo về cây cầu.</w:t>
            </w:r>
          </w:p>
          <w:p w:rsidR="00665A58" w:rsidRDefault="00665A58" w:rsidP="0018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Thảo luận về cấu tạ</w:t>
            </w:r>
            <w:r w:rsidR="006327A0">
              <w:rPr>
                <w:rFonts w:ascii="Times New Roman" w:hAnsi="Times New Roman" w:cs="Times New Roman"/>
                <w:sz w:val="28"/>
                <w:szCs w:val="28"/>
              </w:rPr>
              <w:t>o? Hì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dạng? Số lượng chân cầu? Tác dụng của cây cầu? Vì sao cầu đứng vững được?</w:t>
            </w:r>
          </w:p>
          <w:p w:rsidR="00B27945" w:rsidRDefault="00B27945" w:rsidP="00B27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b.Tưởng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tượng, lên ý tưởng, lên kế hoạch</w:t>
            </w:r>
            <w:r w:rsidRPr="00665A5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27945">
              <w:rPr>
                <w:rFonts w:ascii="Times New Roman" w:hAnsi="Times New Roman" w:cs="Times New Roman"/>
                <w:sz w:val="28"/>
                <w:szCs w:val="28"/>
              </w:rPr>
              <w:t>Con làm cây cầu như thế nào? Bằng nguyên liệu gì?</w:t>
            </w:r>
          </w:p>
          <w:p w:rsidR="00B27945" w:rsidRDefault="00B27945" w:rsidP="00B27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A58">
              <w:rPr>
                <w:rFonts w:ascii="Times New Roman" w:hAnsi="Times New Roman" w:cs="Times New Roman"/>
                <w:b/>
                <w:sz w:val="28"/>
                <w:szCs w:val="28"/>
              </w:rPr>
              <w:t>Khoa học- công nghệ: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27945">
              <w:rPr>
                <w:rFonts w:ascii="Times New Roman" w:hAnsi="Times New Roman" w:cs="Times New Roman"/>
                <w:sz w:val="28"/>
                <w:szCs w:val="28"/>
              </w:rPr>
              <w:t>Vì sao cầu có thể đứng được? Con sẽ làm mấy chân cầu?</w:t>
            </w:r>
          </w:p>
          <w:p w:rsidR="00B27945" w:rsidRDefault="00B27945" w:rsidP="00B27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45">
              <w:rPr>
                <w:rFonts w:ascii="Times New Roman" w:hAnsi="Times New Roman" w:cs="Times New Roman"/>
                <w:b/>
                <w:sz w:val="28"/>
                <w:szCs w:val="28"/>
              </w:rPr>
              <w:t>Toán: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Cây cầu phải dài hơn chiều rộng của dòng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sông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Trẻ đo xem cầu mình làm có dài hơn thước đo chiều rộng dòng sông đã cho.</w:t>
            </w:r>
          </w:p>
          <w:p w:rsidR="00B27945" w:rsidRPr="00B27945" w:rsidRDefault="00B27945" w:rsidP="00B279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945">
              <w:rPr>
                <w:rFonts w:ascii="Times New Roman" w:hAnsi="Times New Roman" w:cs="Times New Roman"/>
                <w:b/>
                <w:sz w:val="28"/>
                <w:szCs w:val="28"/>
              </w:rPr>
              <w:t>c. Trẻ thực hiện: Thiết kế, chế tạo.</w:t>
            </w:r>
          </w:p>
          <w:p w:rsidR="00B27945" w:rsidRDefault="00B27945" w:rsidP="00B27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Giáo viên cho trẻ về bàn thiết kế cây cầu.</w:t>
            </w:r>
          </w:p>
          <w:p w:rsidR="00B27945" w:rsidRDefault="00B27945" w:rsidP="00B27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Lựa chọn nguyên liệu để thiết kế cây cầu.</w:t>
            </w:r>
          </w:p>
          <w:p w:rsidR="00B27945" w:rsidRDefault="00B27945" w:rsidP="00B27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Trẻ về bàn làm. Giáo viên quan sát hướng dẫn, tương tác với trẻ về nguyên liệu, cách làm….vì sao?</w:t>
            </w:r>
          </w:p>
          <w:p w:rsidR="00B27945" w:rsidRDefault="00B27945" w:rsidP="00B27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45">
              <w:rPr>
                <w:rFonts w:ascii="Times New Roman" w:hAnsi="Times New Roman" w:cs="Times New Roman"/>
                <w:b/>
                <w:sz w:val="28"/>
                <w:szCs w:val="28"/>
              </w:rPr>
              <w:t>d.Trải nghiệm, đánh giá và giới thiệu thuyết trình về sản phẩm: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Giáo viên cho trẻ mang sản phẩm ra chơi, trải nghiệm với hoạt cảnh ( Mô hình dòng sông)</w:t>
            </w:r>
          </w:p>
          <w:p w:rsidR="00B27945" w:rsidRDefault="003650CE" w:rsidP="00B27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Kiểm tra cầu có đứng được không? Cây cầu có dài hơn chiều rộng dòng sông?</w:t>
            </w:r>
          </w:p>
          <w:p w:rsidR="003650CE" w:rsidRDefault="003650CE" w:rsidP="00B27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Trẻ lựa chọn cây cầu mình thích? Vì sao?</w:t>
            </w:r>
          </w:p>
          <w:p w:rsidR="003650CE" w:rsidRDefault="003650CE" w:rsidP="00B27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Cô mời trẻ lên thuyết trình, giới thiệu về cây cầu mình làm: Con làm được gì? Có mấy chân? Cầu của con có đứng được không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?Vì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sao? </w:t>
            </w:r>
          </w:p>
          <w:p w:rsidR="003650CE" w:rsidRDefault="003650CE" w:rsidP="00B27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Con làm cây cầu này cho ai? Vì sao? Con đặt tên cây cầu này là gì?</w:t>
            </w:r>
          </w:p>
          <w:p w:rsidR="007F02F8" w:rsidRDefault="003650CE" w:rsidP="00B279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0CE">
              <w:rPr>
                <w:rFonts w:ascii="Times New Roman" w:hAnsi="Times New Roman" w:cs="Times New Roman"/>
                <w:b/>
                <w:sz w:val="28"/>
                <w:szCs w:val="28"/>
              </w:rPr>
              <w:t>3: Kết thúc:</w:t>
            </w:r>
          </w:p>
          <w:p w:rsidR="003650CE" w:rsidRPr="007F02F8" w:rsidRDefault="007F02F8" w:rsidP="00B27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2F8">
              <w:rPr>
                <w:rFonts w:ascii="Times New Roman" w:hAnsi="Times New Roman" w:cs="Times New Roman"/>
                <w:sz w:val="28"/>
                <w:szCs w:val="28"/>
              </w:rPr>
              <w:t>- Hỏi lại trẻ tên bài học</w:t>
            </w:r>
            <w:bookmarkStart w:id="0" w:name="_GoBack"/>
            <w:bookmarkEnd w:id="0"/>
          </w:p>
          <w:p w:rsidR="007F02F8" w:rsidRPr="007F02F8" w:rsidRDefault="007F02F8" w:rsidP="00B27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2F8">
              <w:rPr>
                <w:rFonts w:ascii="Times New Roman" w:hAnsi="Times New Roman" w:cs="Times New Roman"/>
                <w:sz w:val="28"/>
                <w:szCs w:val="28"/>
              </w:rPr>
              <w:t>- Cô nhận xét giờ học</w:t>
            </w:r>
          </w:p>
          <w:p w:rsidR="00B27945" w:rsidRPr="00665A58" w:rsidRDefault="00B27945" w:rsidP="00B279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70BAC" w:rsidRPr="00270BAC" w:rsidRDefault="00270BAC" w:rsidP="00270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70BAC" w:rsidRPr="00270BAC" w:rsidSect="00270BA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AC"/>
    <w:rsid w:val="001834FB"/>
    <w:rsid w:val="001A3A65"/>
    <w:rsid w:val="001D16AB"/>
    <w:rsid w:val="00270BAC"/>
    <w:rsid w:val="002A310A"/>
    <w:rsid w:val="0030133A"/>
    <w:rsid w:val="00320DFC"/>
    <w:rsid w:val="003650CE"/>
    <w:rsid w:val="003F4ED3"/>
    <w:rsid w:val="003F7D10"/>
    <w:rsid w:val="004C17D6"/>
    <w:rsid w:val="004C6978"/>
    <w:rsid w:val="006327A0"/>
    <w:rsid w:val="00665A58"/>
    <w:rsid w:val="0068670A"/>
    <w:rsid w:val="00706C16"/>
    <w:rsid w:val="00751C25"/>
    <w:rsid w:val="007F02F8"/>
    <w:rsid w:val="00852FC2"/>
    <w:rsid w:val="00947165"/>
    <w:rsid w:val="00B27945"/>
    <w:rsid w:val="00C81BE8"/>
    <w:rsid w:val="00E97788"/>
    <w:rsid w:val="00F4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269C9-A5EA-4F75-86E4-2CBBF36B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0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0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skynet.vn</Company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19</cp:revision>
  <cp:lastPrinted>2021-01-19T10:06:00Z</cp:lastPrinted>
  <dcterms:created xsi:type="dcterms:W3CDTF">2021-01-12T07:39:00Z</dcterms:created>
  <dcterms:modified xsi:type="dcterms:W3CDTF">2021-01-19T10:12:00Z</dcterms:modified>
</cp:coreProperties>
</file>